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B" w:rsidRDefault="008A211B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D7D" w:rsidRPr="00CE1C40" w:rsidRDefault="00B61D7D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CE1C4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E1C40">
        <w:rPr>
          <w:rFonts w:ascii="Times New Roman" w:hAnsi="Times New Roman" w:cs="Times New Roman"/>
          <w:b/>
          <w:sz w:val="36"/>
          <w:szCs w:val="36"/>
        </w:rPr>
        <w:t>0.2019 г.</w:t>
      </w:r>
    </w:p>
    <w:p w:rsidR="00BE5536" w:rsidRDefault="00BE5536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A211B" w:rsidRDefault="008A211B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CE1C40" w:rsidRDefault="00B61D7D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CE1C40">
        <w:rPr>
          <w:rFonts w:ascii="Times New Roman" w:hAnsi="Times New Roman" w:cs="Times New Roman"/>
          <w:b/>
          <w:sz w:val="28"/>
          <w:szCs w:val="32"/>
        </w:rPr>
        <w:t xml:space="preserve">    Днес </w:t>
      </w:r>
      <w:r>
        <w:rPr>
          <w:rFonts w:ascii="Times New Roman" w:hAnsi="Times New Roman" w:cs="Times New Roman"/>
          <w:b/>
          <w:sz w:val="28"/>
          <w:szCs w:val="32"/>
        </w:rPr>
        <w:t>20</w:t>
      </w:r>
      <w:r w:rsidRPr="00CE1C40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>1</w:t>
      </w:r>
      <w:r w:rsidRPr="00CE1C40">
        <w:rPr>
          <w:rFonts w:ascii="Times New Roman" w:hAnsi="Times New Roman" w:cs="Times New Roman"/>
          <w:b/>
          <w:sz w:val="28"/>
          <w:szCs w:val="32"/>
        </w:rPr>
        <w:t xml:space="preserve">0.2019 г.  в 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BE5536">
        <w:rPr>
          <w:rFonts w:ascii="Times New Roman" w:hAnsi="Times New Roman" w:cs="Times New Roman"/>
          <w:b/>
          <w:sz w:val="28"/>
          <w:szCs w:val="32"/>
        </w:rPr>
        <w:t>6</w:t>
      </w:r>
      <w:r w:rsidRPr="00CE1C40">
        <w:rPr>
          <w:rFonts w:ascii="Times New Roman" w:hAnsi="Times New Roman" w:cs="Times New Roman"/>
          <w:b/>
          <w:sz w:val="28"/>
          <w:szCs w:val="32"/>
        </w:rPr>
        <w:t>: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CE1C40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B61D7D" w:rsidRPr="00CE1C40" w:rsidRDefault="00B61D7D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CE1C40" w:rsidRDefault="00B61D7D" w:rsidP="00B61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Теодора Иванова Тодорова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Теодора Данаилова Каменова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Ваня Петкова Станева  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B61D7D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Ангелинка Тодорова Иванова</w:t>
      </w:r>
    </w:p>
    <w:p w:rsidR="00B61D7D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Default="006E248C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11B" w:rsidRDefault="008A211B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B43" w:rsidRPr="00CE1C40" w:rsidRDefault="00CE6B43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6E248C" w:rsidRPr="00CE1C40" w:rsidRDefault="006E248C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Председателят предложи заседанието да протече при следния дневен ред: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Default="00B61D7D" w:rsidP="006E248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B61D7D">
        <w:rPr>
          <w:rFonts w:ascii="Helvetica" w:hAnsi="Helvetica" w:cs="Helvetica"/>
          <w:sz w:val="21"/>
          <w:szCs w:val="21"/>
        </w:rPr>
        <w:t xml:space="preserve">Регистриране на </w:t>
      </w:r>
      <w:proofErr w:type="spellStart"/>
      <w:r w:rsidRPr="00B61D7D">
        <w:rPr>
          <w:rFonts w:ascii="Helvetica" w:hAnsi="Helvetica" w:cs="Helvetica"/>
          <w:sz w:val="21"/>
          <w:szCs w:val="21"/>
        </w:rPr>
        <w:t>застъпници</w:t>
      </w:r>
      <w:proofErr w:type="spellEnd"/>
      <w:r w:rsidRPr="00B61D7D">
        <w:rPr>
          <w:rFonts w:ascii="Helvetica" w:hAnsi="Helvetica" w:cs="Helvetica"/>
          <w:sz w:val="21"/>
          <w:szCs w:val="21"/>
        </w:rPr>
        <w:t xml:space="preserve"> на кандидатски листи за участие в изборите за общински съветници на 27 октомври 2019 г. </w:t>
      </w:r>
      <w:r w:rsidRPr="00B61D7D">
        <w:rPr>
          <w:sz w:val="21"/>
          <w:szCs w:val="21"/>
        </w:rPr>
        <w:t xml:space="preserve">от </w:t>
      </w:r>
      <w:r>
        <w:rPr>
          <w:sz w:val="21"/>
          <w:szCs w:val="21"/>
        </w:rPr>
        <w:t>ПП „НОВА АЛТЕРНАТИВА“</w:t>
      </w:r>
    </w:p>
    <w:p w:rsidR="006E248C" w:rsidRPr="004256B1" w:rsidRDefault="006E248C" w:rsidP="00B61D7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  <w:lang w:val="en-US"/>
        </w:rPr>
      </w:pPr>
    </w:p>
    <w:p w:rsidR="00B61D7D" w:rsidRPr="00B61D7D" w:rsidRDefault="00B61D7D" w:rsidP="006E248C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1"/>
          <w:szCs w:val="21"/>
        </w:rPr>
      </w:pPr>
      <w:r w:rsidRPr="00B61D7D">
        <w:rPr>
          <w:sz w:val="21"/>
          <w:szCs w:val="21"/>
        </w:rPr>
        <w:t xml:space="preserve">ОТНОСНО: Регистриране на </w:t>
      </w:r>
      <w:proofErr w:type="spellStart"/>
      <w:r w:rsidRPr="00B61D7D">
        <w:rPr>
          <w:sz w:val="21"/>
          <w:szCs w:val="21"/>
        </w:rPr>
        <w:t>застъпници</w:t>
      </w:r>
      <w:proofErr w:type="spellEnd"/>
      <w:r w:rsidRPr="00B61D7D">
        <w:rPr>
          <w:sz w:val="21"/>
          <w:szCs w:val="21"/>
        </w:rPr>
        <w:t xml:space="preserve"> на кандидатски листи за участие в изборите за </w:t>
      </w:r>
      <w:r w:rsidR="00BE5536">
        <w:rPr>
          <w:sz w:val="21"/>
          <w:szCs w:val="21"/>
        </w:rPr>
        <w:t>общински съветници и кметове</w:t>
      </w:r>
      <w:r w:rsidRPr="00B61D7D">
        <w:rPr>
          <w:sz w:val="21"/>
          <w:szCs w:val="21"/>
        </w:rPr>
        <w:t xml:space="preserve"> на 27 октомври 2019 г. </w:t>
      </w:r>
      <w:r>
        <w:rPr>
          <w:sz w:val="21"/>
          <w:szCs w:val="21"/>
        </w:rPr>
        <w:t xml:space="preserve"> от ПП“ НОВА АЛТЕРНАТИВА“</w:t>
      </w:r>
    </w:p>
    <w:p w:rsidR="00B61D7D" w:rsidRPr="00CE1C40" w:rsidRDefault="00B61D7D" w:rsidP="00B61D7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1C40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Default="006E248C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Default="006E248C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Default="006E248C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Default="006E248C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Default="006E248C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Pr="00F96406" w:rsidRDefault="006E248C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E248C" w:rsidRDefault="006E248C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Default="006E248C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По т.1. ОИК Хайредин  реши:</w:t>
      </w:r>
    </w:p>
    <w:p w:rsidR="00B61D7D" w:rsidRPr="004256B1" w:rsidRDefault="00B61D7D" w:rsidP="00B61D7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  <w:lang w:val="en-US"/>
        </w:rPr>
      </w:pPr>
      <w:r>
        <w:rPr>
          <w:rFonts w:ascii="Helvetica" w:hAnsi="Helvetica" w:cs="Helvetica"/>
          <w:sz w:val="21"/>
          <w:szCs w:val="21"/>
        </w:rPr>
        <w:t>Регистрира  </w:t>
      </w:r>
      <w:proofErr w:type="spellStart"/>
      <w:r>
        <w:rPr>
          <w:rFonts w:ascii="Helvetica" w:hAnsi="Helvetica" w:cs="Helvetica"/>
          <w:sz w:val="21"/>
          <w:szCs w:val="21"/>
        </w:rPr>
        <w:t>застъпници</w:t>
      </w:r>
      <w:proofErr w:type="spellEnd"/>
      <w:r>
        <w:rPr>
          <w:rFonts w:ascii="Helvetica" w:hAnsi="Helvetica" w:cs="Helvetica"/>
          <w:sz w:val="21"/>
          <w:szCs w:val="21"/>
        </w:rPr>
        <w:t xml:space="preserve"> на </w:t>
      </w:r>
      <w:r>
        <w:rPr>
          <w:sz w:val="21"/>
          <w:szCs w:val="21"/>
        </w:rPr>
        <w:t>ПП „НОВА АЛТЕРНАТИВА“</w:t>
      </w:r>
    </w:p>
    <w:p w:rsidR="00B61D7D" w:rsidRDefault="00B61D7D" w:rsidP="00B61D7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за участие в изборите за общински съветници на 27 октомври 2019 г.,както следва: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  <w:gridCol w:w="3397"/>
      </w:tblGrid>
      <w:tr w:rsidR="00B61D7D" w:rsidTr="00BE5536">
        <w:trPr>
          <w:trHeight w:val="300"/>
        </w:trPr>
        <w:tc>
          <w:tcPr>
            <w:tcW w:w="960" w:type="dxa"/>
            <w:noWrap/>
            <w:vAlign w:val="bottom"/>
          </w:tcPr>
          <w:p w:rsidR="00B61D7D" w:rsidRDefault="00B61D7D" w:rsidP="00150E37">
            <w:pPr>
              <w:spacing w:after="0"/>
              <w:rPr>
                <w:rFonts w:cs="Times New Roman"/>
              </w:rPr>
            </w:pPr>
          </w:p>
        </w:tc>
        <w:tc>
          <w:tcPr>
            <w:tcW w:w="4800" w:type="dxa"/>
            <w:noWrap/>
            <w:vAlign w:val="bottom"/>
          </w:tcPr>
          <w:p w:rsidR="00B61D7D" w:rsidRDefault="00B61D7D" w:rsidP="00150E37">
            <w:pPr>
              <w:spacing w:after="0"/>
              <w:rPr>
                <w:rFonts w:cs="Times New Roman"/>
              </w:rPr>
            </w:pPr>
          </w:p>
        </w:tc>
        <w:tc>
          <w:tcPr>
            <w:tcW w:w="3397" w:type="dxa"/>
          </w:tcPr>
          <w:p w:rsidR="00B61D7D" w:rsidRDefault="00B61D7D" w:rsidP="00150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E5536" w:rsidTr="00150E3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536" w:rsidRDefault="00BE5536" w:rsidP="00150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536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36" w:rsidRDefault="00BE5536" w:rsidP="00150E37">
            <w:pPr>
              <w:pStyle w:val="a4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  <w:br/>
            </w:r>
            <w:r>
              <w:rPr>
                <w:rStyle w:val="a5"/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ЕГН</w:t>
            </w:r>
          </w:p>
          <w:p w:rsidR="00BE5536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E5536" w:rsidTr="00150E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051F74" w:rsidRDefault="00BE5536" w:rsidP="00150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6E248C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E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Зорка Петрова Маркова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536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BE5536" w:rsidTr="00150E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4256B1" w:rsidRDefault="00BE5536" w:rsidP="00150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6E248C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E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Александър Огнянов Бойчев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536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BE5536" w:rsidTr="00150E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4256B1" w:rsidRDefault="00BE5536" w:rsidP="00150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6E248C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E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Снежана Иванова Ангелова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536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BE5536" w:rsidTr="00150E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4256B1" w:rsidRDefault="00BE5536" w:rsidP="00150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6E248C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E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Кирилка Генова Нинова 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536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BE5536" w:rsidTr="00150E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4256B1" w:rsidRDefault="00BE5536" w:rsidP="00150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6E248C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E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Милен Тодоров Цветанов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536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BE5536" w:rsidTr="00150E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4256B1" w:rsidRDefault="00BE5536" w:rsidP="00150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6E248C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E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Венцислава Маринова </w:t>
            </w:r>
            <w:proofErr w:type="spellStart"/>
            <w:r w:rsidRPr="006E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Маринова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536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BE5536" w:rsidTr="00150E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4256B1" w:rsidRDefault="00BE5536" w:rsidP="00150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6E248C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E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Вероника Гаврилова Гергова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536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BE5536" w:rsidTr="00150E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4256B1" w:rsidRDefault="00BE5536" w:rsidP="00150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6E248C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E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Евгений Петров  Коцев 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536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BE5536" w:rsidTr="00150E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051F74" w:rsidRDefault="00BE5536" w:rsidP="00150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6E248C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E24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Камелия  Владимирова Гошева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536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BE5536" w:rsidTr="00150E37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E5536" w:rsidRDefault="00BE5536" w:rsidP="00150E37">
            <w:pPr>
              <w:spacing w:after="0"/>
              <w:rPr>
                <w:rFonts w:cs="Times New Roman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:rsidR="00BE5536" w:rsidRDefault="00BE5536" w:rsidP="00150E37">
            <w:pPr>
              <w:spacing w:after="0"/>
              <w:rPr>
                <w:rFonts w:cs="Times New Roman"/>
              </w:rPr>
            </w:pPr>
          </w:p>
        </w:tc>
        <w:tc>
          <w:tcPr>
            <w:tcW w:w="3397" w:type="dxa"/>
          </w:tcPr>
          <w:p w:rsidR="00BE5536" w:rsidRDefault="00BE5536" w:rsidP="00150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B61D7D" w:rsidRPr="00CE1C40" w:rsidRDefault="00B61D7D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61D7D" w:rsidRPr="00CE1C40" w:rsidRDefault="00B61D7D" w:rsidP="00B6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61D7D" w:rsidRDefault="00B61D7D" w:rsidP="00B6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–0</w:t>
      </w:r>
    </w:p>
    <w:p w:rsidR="00B61D7D" w:rsidRPr="00CE1C40" w:rsidRDefault="00B61D7D" w:rsidP="00B6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Default="00B61D7D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Default="006E248C" w:rsidP="00B6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C40">
        <w:rPr>
          <w:rFonts w:ascii="Times New Roman" w:hAnsi="Times New Roman" w:cs="Times New Roman"/>
          <w:sz w:val="28"/>
          <w:szCs w:val="28"/>
        </w:rPr>
        <w:t>След изчерпване на дневния ред заседанието беше закрито в 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E1C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1C40">
        <w:rPr>
          <w:rFonts w:ascii="Times New Roman" w:hAnsi="Times New Roman" w:cs="Times New Roman"/>
          <w:sz w:val="28"/>
          <w:szCs w:val="28"/>
        </w:rPr>
        <w:t>0 ч.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C" w:rsidRDefault="006E248C" w:rsidP="006E24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248C" w:rsidRPr="006E248C" w:rsidRDefault="006E248C" w:rsidP="006E24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6E248C">
        <w:rPr>
          <w:rFonts w:ascii="Times New Roman" w:hAnsi="Times New Roman" w:cs="Times New Roman"/>
          <w:b/>
          <w:sz w:val="24"/>
          <w:szCs w:val="24"/>
        </w:rPr>
        <w:t>Маргарита Атанасова Стоянова-Малджанска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</w:t>
      </w:r>
      <w:r w:rsidRPr="00CE1C40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B61D7D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B61D7D" w:rsidRPr="00CE1C40" w:rsidRDefault="00B61D7D" w:rsidP="00B61D7D">
      <w:pPr>
        <w:pStyle w:val="a3"/>
        <w:jc w:val="both"/>
      </w:pPr>
    </w:p>
    <w:p w:rsidR="009646AD" w:rsidRDefault="009646AD"/>
    <w:sectPr w:rsidR="009646AD" w:rsidSect="006E248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6E248C"/>
    <w:rsid w:val="008A211B"/>
    <w:rsid w:val="009646AD"/>
    <w:rsid w:val="00987C65"/>
    <w:rsid w:val="00B61D7D"/>
    <w:rsid w:val="00BE5536"/>
    <w:rsid w:val="00CE6B43"/>
    <w:rsid w:val="00F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2019-10-20T07:40:00Z</cp:lastPrinted>
  <dcterms:created xsi:type="dcterms:W3CDTF">2019-10-20T07:07:00Z</dcterms:created>
  <dcterms:modified xsi:type="dcterms:W3CDTF">2019-10-20T07:56:00Z</dcterms:modified>
</cp:coreProperties>
</file>